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7"/>
        <w:gridCol w:w="2126"/>
        <w:gridCol w:w="5302"/>
      </w:tblGrid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9D35B4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 xml:space="preserve">Godzina </w:t>
            </w:r>
            <w:r w:rsidR="000D4F37" w:rsidRPr="00263A12">
              <w:rPr>
                <w:b/>
                <w:bCs/>
                <w:sz w:val="28"/>
                <w:szCs w:val="28"/>
              </w:rPr>
              <w:t>wejścia do szkoły</w:t>
            </w:r>
          </w:p>
        </w:tc>
        <w:tc>
          <w:tcPr>
            <w:tcW w:w="5302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Sala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 xml:space="preserve">9:00 </w:t>
            </w:r>
          </w:p>
        </w:tc>
        <w:tc>
          <w:tcPr>
            <w:tcW w:w="5302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polonistyczna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9:</w:t>
            </w:r>
            <w:r w:rsidR="006004CA" w:rsidRPr="00263A1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02" w:type="dxa"/>
            <w:vAlign w:val="center"/>
          </w:tcPr>
          <w:p w:rsidR="00231D56" w:rsidRPr="00263A12" w:rsidRDefault="006004CA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informatyczna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9:</w:t>
            </w:r>
            <w:r w:rsidR="006004CA" w:rsidRPr="00263A1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02" w:type="dxa"/>
            <w:vAlign w:val="center"/>
          </w:tcPr>
          <w:p w:rsidR="00231D56" w:rsidRPr="00263A12" w:rsidRDefault="00FB4D40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języka angielskiego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63A12" w:rsidP="00263A12">
            <w:pPr>
              <w:tabs>
                <w:tab w:val="left" w:pos="940"/>
                <w:tab w:val="center" w:pos="1175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IV</w:t>
            </w:r>
            <w:r w:rsidR="00231D56" w:rsidRPr="00263A12">
              <w:rPr>
                <w:b/>
                <w:bCs/>
                <w:sz w:val="28"/>
                <w:szCs w:val="28"/>
              </w:rPr>
              <w:t xml:space="preserve"> - V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9:</w:t>
            </w:r>
            <w:r w:rsidR="006004CA" w:rsidRPr="00263A1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02" w:type="dxa"/>
            <w:vAlign w:val="center"/>
          </w:tcPr>
          <w:p w:rsidR="00231D56" w:rsidRPr="00263A12" w:rsidRDefault="005F243C" w:rsidP="00263A12">
            <w:pPr>
              <w:tabs>
                <w:tab w:val="left" w:pos="37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przyrodnicza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10:</w:t>
            </w:r>
            <w:r w:rsidR="006004CA" w:rsidRPr="00263A1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02" w:type="dxa"/>
            <w:vAlign w:val="center"/>
          </w:tcPr>
          <w:p w:rsidR="00231D56" w:rsidRPr="00263A12" w:rsidRDefault="00FB4D40" w:rsidP="00263A12">
            <w:pPr>
              <w:tabs>
                <w:tab w:val="left" w:pos="380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edukacji wczesnoszkolnej – kl.</w:t>
            </w:r>
            <w:r w:rsidR="005F243C" w:rsidRPr="00263A12">
              <w:rPr>
                <w:b/>
                <w:bCs/>
                <w:sz w:val="28"/>
                <w:szCs w:val="28"/>
              </w:rPr>
              <w:t xml:space="preserve"> </w:t>
            </w:r>
            <w:r w:rsidRPr="00263A12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10:25</w:t>
            </w:r>
          </w:p>
        </w:tc>
        <w:tc>
          <w:tcPr>
            <w:tcW w:w="5302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edukacji wczesnoszkolnej – kl.</w:t>
            </w:r>
            <w:r w:rsidR="005F243C" w:rsidRPr="00263A12">
              <w:rPr>
                <w:b/>
                <w:bCs/>
                <w:sz w:val="28"/>
                <w:szCs w:val="28"/>
              </w:rPr>
              <w:t xml:space="preserve"> </w:t>
            </w:r>
            <w:r w:rsidRPr="00263A12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10:</w:t>
            </w:r>
            <w:r w:rsidR="006004CA" w:rsidRPr="00263A1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302" w:type="dxa"/>
            <w:vAlign w:val="center"/>
          </w:tcPr>
          <w:p w:rsidR="00231D56" w:rsidRPr="00263A12" w:rsidRDefault="00FB4D40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Pracownia edukacji wczesnoszkolnej – kl.</w:t>
            </w:r>
            <w:r w:rsidR="005F243C" w:rsidRPr="00263A12">
              <w:rPr>
                <w:b/>
                <w:bCs/>
                <w:sz w:val="28"/>
                <w:szCs w:val="28"/>
              </w:rPr>
              <w:t xml:space="preserve"> </w:t>
            </w:r>
            <w:r w:rsidRPr="00263A12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231D56" w:rsidRPr="00263A12" w:rsidTr="00263A12">
        <w:trPr>
          <w:trHeight w:val="680"/>
        </w:trPr>
        <w:tc>
          <w:tcPr>
            <w:tcW w:w="1797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,,0’’</w:t>
            </w:r>
          </w:p>
        </w:tc>
        <w:tc>
          <w:tcPr>
            <w:tcW w:w="2126" w:type="dxa"/>
            <w:vAlign w:val="center"/>
          </w:tcPr>
          <w:p w:rsidR="00231D56" w:rsidRPr="00263A12" w:rsidRDefault="00231D56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1</w:t>
            </w:r>
            <w:r w:rsidR="00FC6E6D" w:rsidRPr="00263A12">
              <w:rPr>
                <w:b/>
                <w:bCs/>
                <w:sz w:val="28"/>
                <w:szCs w:val="28"/>
              </w:rPr>
              <w:t>1:00</w:t>
            </w:r>
          </w:p>
        </w:tc>
        <w:tc>
          <w:tcPr>
            <w:tcW w:w="5302" w:type="dxa"/>
            <w:vAlign w:val="center"/>
          </w:tcPr>
          <w:p w:rsidR="00231D56" w:rsidRPr="00263A12" w:rsidRDefault="00FB4D40" w:rsidP="00263A1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63A12">
              <w:rPr>
                <w:b/>
                <w:bCs/>
                <w:sz w:val="28"/>
                <w:szCs w:val="28"/>
              </w:rPr>
              <w:t>Oddział przedszkolny</w:t>
            </w:r>
          </w:p>
        </w:tc>
      </w:tr>
    </w:tbl>
    <w:p w:rsidR="00A20195" w:rsidRDefault="00A20195"/>
    <w:p w:rsidR="005F243C" w:rsidRPr="00263A12" w:rsidRDefault="005F243C" w:rsidP="005F243C">
      <w:p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>Zachowaj ostrożność:</w:t>
      </w:r>
      <w:r w:rsidRPr="00263A12">
        <w:rPr>
          <w:rFonts w:ascii="Georgia" w:hAnsi="Georgia"/>
          <w:sz w:val="24"/>
          <w:szCs w:val="24"/>
        </w:rPr>
        <w:tab/>
      </w:r>
    </w:p>
    <w:p w:rsidR="005F243C" w:rsidRPr="00263A12" w:rsidRDefault="001B2C6A" w:rsidP="005F243C">
      <w:pPr>
        <w:pStyle w:val="Akapitzlist"/>
        <w:numPr>
          <w:ilvl w:val="0"/>
          <w:numId w:val="1"/>
        </w:num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>Przychodzimy na wyznaczoną godzinę</w:t>
      </w:r>
    </w:p>
    <w:p w:rsidR="001B2C6A" w:rsidRPr="00263A12" w:rsidRDefault="001B2C6A" w:rsidP="005F243C">
      <w:pPr>
        <w:pStyle w:val="Akapitzlist"/>
        <w:numPr>
          <w:ilvl w:val="0"/>
          <w:numId w:val="1"/>
        </w:num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>Wchodzimy wejściem głównym, a wychodzimy drzwiami od strony boiska</w:t>
      </w:r>
    </w:p>
    <w:p w:rsidR="00FF15F2" w:rsidRPr="00263A12" w:rsidRDefault="001B2C6A" w:rsidP="00FF15F2">
      <w:pPr>
        <w:pStyle w:val="Akapitzlist"/>
        <w:numPr>
          <w:ilvl w:val="0"/>
          <w:numId w:val="1"/>
        </w:num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>Na teren szkoły wchodzą u</w:t>
      </w:r>
      <w:r w:rsidR="00EB7FF8" w:rsidRPr="00263A12">
        <w:rPr>
          <w:rFonts w:ascii="Georgia" w:hAnsi="Georgia"/>
          <w:sz w:val="24"/>
          <w:szCs w:val="24"/>
        </w:rPr>
        <w:t>c</w:t>
      </w:r>
      <w:r w:rsidRPr="00263A12">
        <w:rPr>
          <w:rFonts w:ascii="Georgia" w:hAnsi="Georgia"/>
          <w:sz w:val="24"/>
          <w:szCs w:val="24"/>
        </w:rPr>
        <w:t>zniowie</w:t>
      </w:r>
      <w:r w:rsidR="00EB7FF8" w:rsidRPr="00263A12">
        <w:rPr>
          <w:rFonts w:ascii="Georgia" w:hAnsi="Georgia"/>
          <w:sz w:val="24"/>
          <w:szCs w:val="24"/>
        </w:rPr>
        <w:t xml:space="preserve"> (w maseczkach)</w:t>
      </w:r>
      <w:bookmarkStart w:id="0" w:name="_GoBack"/>
      <w:bookmarkEnd w:id="0"/>
    </w:p>
    <w:p w:rsidR="000D4F37" w:rsidRPr="00263A12" w:rsidRDefault="000D4F37" w:rsidP="005F243C">
      <w:pPr>
        <w:pStyle w:val="Akapitzlist"/>
        <w:numPr>
          <w:ilvl w:val="0"/>
          <w:numId w:val="1"/>
        </w:num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 xml:space="preserve">Uczniowie zostaną </w:t>
      </w:r>
      <w:proofErr w:type="spellStart"/>
      <w:r w:rsidRPr="00263A12">
        <w:rPr>
          <w:rFonts w:ascii="Georgia" w:hAnsi="Georgia"/>
          <w:sz w:val="24"/>
          <w:szCs w:val="24"/>
        </w:rPr>
        <w:t>przekierowani</w:t>
      </w:r>
      <w:proofErr w:type="spellEnd"/>
      <w:r w:rsidRPr="00263A12">
        <w:rPr>
          <w:rFonts w:ascii="Georgia" w:hAnsi="Georgia"/>
          <w:sz w:val="24"/>
          <w:szCs w:val="24"/>
        </w:rPr>
        <w:t xml:space="preserve"> do poszczególnych sal </w:t>
      </w:r>
    </w:p>
    <w:p w:rsidR="00EB7FF8" w:rsidRPr="00263A12" w:rsidRDefault="009D35B4" w:rsidP="005F243C">
      <w:pPr>
        <w:pStyle w:val="Akapitzlist"/>
        <w:numPr>
          <w:ilvl w:val="0"/>
          <w:numId w:val="1"/>
        </w:numPr>
        <w:tabs>
          <w:tab w:val="left" w:pos="2550"/>
        </w:tabs>
        <w:rPr>
          <w:rFonts w:ascii="Georgia" w:hAnsi="Georgia"/>
          <w:sz w:val="24"/>
          <w:szCs w:val="24"/>
        </w:rPr>
      </w:pPr>
      <w:r w:rsidRPr="00263A12">
        <w:rPr>
          <w:rFonts w:ascii="Georgia" w:hAnsi="Georgia"/>
          <w:sz w:val="24"/>
          <w:szCs w:val="24"/>
        </w:rPr>
        <w:t xml:space="preserve">Zabieramy z domu kartkę i </w:t>
      </w:r>
      <w:r w:rsidR="00EB7FF8" w:rsidRPr="00263A12">
        <w:rPr>
          <w:rFonts w:ascii="Georgia" w:hAnsi="Georgia"/>
          <w:sz w:val="24"/>
          <w:szCs w:val="24"/>
        </w:rPr>
        <w:t xml:space="preserve"> długopis</w:t>
      </w:r>
    </w:p>
    <w:sectPr w:rsidR="00EB7FF8" w:rsidRPr="00263A12" w:rsidSect="00E21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98" w:rsidRDefault="00912898" w:rsidP="00231D56">
      <w:pPr>
        <w:spacing w:after="0" w:line="240" w:lineRule="auto"/>
      </w:pPr>
      <w:r>
        <w:separator/>
      </w:r>
    </w:p>
  </w:endnote>
  <w:endnote w:type="continuationSeparator" w:id="0">
    <w:p w:rsidR="00912898" w:rsidRDefault="00912898" w:rsidP="002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98" w:rsidRDefault="00912898" w:rsidP="00231D56">
      <w:pPr>
        <w:spacing w:after="0" w:line="240" w:lineRule="auto"/>
      </w:pPr>
      <w:r>
        <w:separator/>
      </w:r>
    </w:p>
  </w:footnote>
  <w:footnote w:type="continuationSeparator" w:id="0">
    <w:p w:rsidR="00912898" w:rsidRDefault="00912898" w:rsidP="0023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56" w:rsidRPr="00231D56" w:rsidRDefault="00231D56" w:rsidP="00231D56">
    <w:pPr>
      <w:pStyle w:val="Nagwek"/>
      <w:tabs>
        <w:tab w:val="clear" w:pos="4536"/>
        <w:tab w:val="clear" w:pos="9072"/>
        <w:tab w:val="left" w:pos="2290"/>
      </w:tabs>
      <w:rPr>
        <w:rFonts w:ascii="Georgia" w:hAnsi="Georgia"/>
        <w:b/>
        <w:bCs/>
        <w:sz w:val="28"/>
        <w:szCs w:val="28"/>
        <w:u w:val="single"/>
      </w:rPr>
    </w:pPr>
    <w:r>
      <w:rPr>
        <w:rFonts w:ascii="Georgia" w:hAnsi="Georgia"/>
        <w:sz w:val="28"/>
        <w:szCs w:val="28"/>
      </w:rPr>
      <w:t xml:space="preserve">                      </w:t>
    </w:r>
    <w:r w:rsidRPr="00231D56">
      <w:rPr>
        <w:rFonts w:ascii="Georgia" w:hAnsi="Georgia"/>
        <w:b/>
        <w:bCs/>
        <w:sz w:val="28"/>
        <w:szCs w:val="28"/>
        <w:u w:val="single"/>
      </w:rPr>
      <w:t>ROZPOCZĘCIE ROKU SZKOLNEGO 1.09.2020 R.</w:t>
    </w:r>
  </w:p>
  <w:p w:rsidR="00231D56" w:rsidRDefault="00231D56">
    <w:pPr>
      <w:pStyle w:val="Nagwek"/>
    </w:pPr>
  </w:p>
  <w:p w:rsidR="00231D56" w:rsidRDefault="00231D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6922"/>
    <w:multiLevelType w:val="hybridMultilevel"/>
    <w:tmpl w:val="348A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D56"/>
    <w:rsid w:val="000D4F37"/>
    <w:rsid w:val="001B2C6A"/>
    <w:rsid w:val="00231D56"/>
    <w:rsid w:val="00263A12"/>
    <w:rsid w:val="0033480E"/>
    <w:rsid w:val="005F243C"/>
    <w:rsid w:val="006004CA"/>
    <w:rsid w:val="00857FC6"/>
    <w:rsid w:val="00912898"/>
    <w:rsid w:val="00925BD9"/>
    <w:rsid w:val="009D35B4"/>
    <w:rsid w:val="00A20195"/>
    <w:rsid w:val="00C27C9B"/>
    <w:rsid w:val="00E2153F"/>
    <w:rsid w:val="00EB7FF8"/>
    <w:rsid w:val="00FB4D40"/>
    <w:rsid w:val="00FC6E6D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56"/>
  </w:style>
  <w:style w:type="paragraph" w:styleId="Stopka">
    <w:name w:val="footer"/>
    <w:basedOn w:val="Normalny"/>
    <w:link w:val="StopkaZnak"/>
    <w:uiPriority w:val="99"/>
    <w:unhideWhenUsed/>
    <w:rsid w:val="002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56"/>
  </w:style>
  <w:style w:type="paragraph" w:styleId="Akapitzlist">
    <w:name w:val="List Paragraph"/>
    <w:basedOn w:val="Normalny"/>
    <w:uiPriority w:val="34"/>
    <w:qFormat/>
    <w:rsid w:val="005F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56"/>
  </w:style>
  <w:style w:type="paragraph" w:styleId="Stopka">
    <w:name w:val="footer"/>
    <w:basedOn w:val="Normalny"/>
    <w:link w:val="StopkaZnak"/>
    <w:uiPriority w:val="99"/>
    <w:unhideWhenUsed/>
    <w:rsid w:val="002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56"/>
  </w:style>
  <w:style w:type="paragraph" w:styleId="Akapitzlist">
    <w:name w:val="List Paragraph"/>
    <w:basedOn w:val="Normalny"/>
    <w:uiPriority w:val="34"/>
    <w:qFormat/>
    <w:rsid w:val="005F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Sz.</dc:creator>
  <cp:lastModifiedBy>Dom</cp:lastModifiedBy>
  <cp:revision>5</cp:revision>
  <dcterms:created xsi:type="dcterms:W3CDTF">2020-08-30T08:03:00Z</dcterms:created>
  <dcterms:modified xsi:type="dcterms:W3CDTF">2020-08-31T20:15:00Z</dcterms:modified>
</cp:coreProperties>
</file>